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93" w:type="dxa"/>
        <w:tblLook w:val="04A0" w:firstRow="1" w:lastRow="0" w:firstColumn="1" w:lastColumn="0" w:noHBand="0" w:noVBand="1"/>
      </w:tblPr>
      <w:tblGrid>
        <w:gridCol w:w="962"/>
        <w:gridCol w:w="689"/>
        <w:gridCol w:w="907"/>
        <w:gridCol w:w="1762"/>
        <w:gridCol w:w="1013"/>
        <w:gridCol w:w="725"/>
        <w:gridCol w:w="1702"/>
      </w:tblGrid>
      <w:tr w:rsidR="00B26830" w:rsidRPr="00B26830" w:rsidTr="00B26830">
        <w:trPr>
          <w:trHeight w:val="30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美国偏远地区邮编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美国军事地区邮编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Zip5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Zip3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State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State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Zip5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Zip3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State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00638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00683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00725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00757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PR/VI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00911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00934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00966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96705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96754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96778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96804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96826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96861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Hawaii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96951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GU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99559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99586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99620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99643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99666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99689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AE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99720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99744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99766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99790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99901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Alaska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  <w:tr w:rsidR="00B26830" w:rsidRPr="00B26830" w:rsidTr="00B26830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0" w:rsidRPr="00B26830" w:rsidRDefault="00B26830" w:rsidP="00B2683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B2683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Military AP</w:t>
            </w:r>
          </w:p>
        </w:tc>
      </w:tr>
    </w:tbl>
    <w:p w:rsidR="008378E7" w:rsidRDefault="008378E7">
      <w:bookmarkStart w:id="0" w:name="_GoBack"/>
      <w:bookmarkEnd w:id="0"/>
    </w:p>
    <w:sectPr w:rsidR="0083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03" w:rsidRDefault="00B70503" w:rsidP="00B26830">
      <w:r>
        <w:separator/>
      </w:r>
    </w:p>
  </w:endnote>
  <w:endnote w:type="continuationSeparator" w:id="0">
    <w:p w:rsidR="00B70503" w:rsidRDefault="00B70503" w:rsidP="00B2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03" w:rsidRDefault="00B70503" w:rsidP="00B26830">
      <w:r>
        <w:separator/>
      </w:r>
    </w:p>
  </w:footnote>
  <w:footnote w:type="continuationSeparator" w:id="0">
    <w:p w:rsidR="00B70503" w:rsidRDefault="00B70503" w:rsidP="00B2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98"/>
    <w:rsid w:val="008378E7"/>
    <w:rsid w:val="00B26830"/>
    <w:rsid w:val="00B70503"/>
    <w:rsid w:val="00D9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B26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B2683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2683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26830"/>
    <w:rPr>
      <w:color w:val="954F72"/>
      <w:u w:val="single"/>
    </w:rPr>
  </w:style>
  <w:style w:type="paragraph" w:customStyle="1" w:styleId="xl64">
    <w:name w:val="xl64"/>
    <w:basedOn w:val="a"/>
    <w:rsid w:val="00B268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5">
    <w:name w:val="xl65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7">
    <w:name w:val="xl67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8">
    <w:name w:val="xl68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B26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B2683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2683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26830"/>
    <w:rPr>
      <w:color w:val="954F72"/>
      <w:u w:val="single"/>
    </w:rPr>
  </w:style>
  <w:style w:type="paragraph" w:customStyle="1" w:styleId="xl64">
    <w:name w:val="xl64"/>
    <w:basedOn w:val="a"/>
    <w:rsid w:val="00B268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5">
    <w:name w:val="xl65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7">
    <w:name w:val="xl67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8">
    <w:name w:val="xl68"/>
    <w:basedOn w:val="a"/>
    <w:rsid w:val="00B268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4680</Words>
  <Characters>26678</Characters>
  <Application>Microsoft Office Word</Application>
  <DocSecurity>0</DocSecurity>
  <Lines>222</Lines>
  <Paragraphs>62</Paragraphs>
  <ScaleCrop>false</ScaleCrop>
  <Company>P R C</Company>
  <LinksUpToDate>false</LinksUpToDate>
  <CharactersWithSpaces>31296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Mok-Etotal</dc:creator>
  <cp:keywords/>
  <dc:description/>
  <cp:lastModifiedBy>Larry Mok-Etotal</cp:lastModifiedBy>
  <cp:revision>2</cp:revision>
  <dcterms:created xsi:type="dcterms:W3CDTF">2019-04-28T03:50:00Z</dcterms:created>
  <dcterms:modified xsi:type="dcterms:W3CDTF">2019-04-28T03:50:00Z</dcterms:modified>
</cp:coreProperties>
</file>